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FC" w:rsidRDefault="007547A0" w:rsidP="00670C81">
      <w:bookmarkStart w:id="0" w:name="_GoBack"/>
      <w:bookmarkEnd w:id="0"/>
      <w:r>
        <w:t xml:space="preserve">Presentational Speaking </w:t>
      </w:r>
      <w:r w:rsidR="00FD7C5F">
        <w:t>Assessment __</w:t>
      </w:r>
      <w:r>
        <w:t>____________________________</w:t>
      </w:r>
      <w:r>
        <w:tab/>
      </w:r>
      <w:r w:rsidR="00FD7C5F">
        <w:t>Name _______________________</w:t>
      </w:r>
    </w:p>
    <w:tbl>
      <w:tblPr>
        <w:tblStyle w:val="TableGrid"/>
        <w:tblW w:w="5000" w:type="pct"/>
        <w:tblLook w:val="04A0"/>
      </w:tblPr>
      <w:tblGrid>
        <w:gridCol w:w="3807"/>
        <w:gridCol w:w="2895"/>
        <w:gridCol w:w="4314"/>
      </w:tblGrid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Vocabulary: I use a variety of appropriate vocabulary for this task.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I am mostly accurate when I use structures, time frames and word order that we practiced. 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with an excellent accent/pronounced words correctly.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Pronunciation: My pronunciation is mostly accurate. I try to use native sounds. 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pronouncing final consonants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 on the following sounds: u, r, nasals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fluently.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Fluency: I try to speak at a consistent rate.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long pauses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Task Completion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Content: I meet the communication goal. My content is relevant to this topic.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Avoid irrelevant content 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supported your response with authentic materials.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Details and Support:</w:t>
            </w:r>
            <w:r>
              <w:rPr>
                <w:sz w:val="18"/>
                <w:szCs w:val="18"/>
              </w:rPr>
              <w:t xml:space="preserve"> I use authentic resource(s) or </w:t>
            </w:r>
            <w:r w:rsidRPr="00F66039">
              <w:rPr>
                <w:sz w:val="18"/>
                <w:szCs w:val="18"/>
              </w:rPr>
              <w:t>details to support my response.</w:t>
            </w:r>
          </w:p>
        </w:tc>
        <w:tc>
          <w:tcPr>
            <w:tcW w:w="1958" w:type="pct"/>
          </w:tcPr>
          <w:p w:rsidR="00FD7C5F" w:rsidRPr="00F66039" w:rsidRDefault="007547A0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FD7C5F" w:rsidRPr="00F66039">
              <w:rPr>
                <w:sz w:val="18"/>
                <w:szCs w:val="18"/>
              </w:rPr>
              <w:t xml:space="preserve"> Add more detail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Discourse Quality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an introduction.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</w:t>
            </w:r>
            <w:r>
              <w:rPr>
                <w:sz w:val="18"/>
                <w:szCs w:val="18"/>
              </w:rPr>
              <w:t xml:space="preserve">u used cohesive devices to connect </w:t>
            </w:r>
            <w:r w:rsidRPr="00F66039">
              <w:rPr>
                <w:sz w:val="18"/>
                <w:szCs w:val="18"/>
              </w:rPr>
              <w:t>your sentences.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 conclusion.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complex sentences.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Organization and Level of Language: My speech is organized and has good cohesion. My sentence complexity is appropriate for this level.</w:t>
            </w:r>
          </w:p>
        </w:tc>
        <w:tc>
          <w:tcPr>
            <w:tcW w:w="195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an introduction/conclusion</w:t>
            </w:r>
          </w:p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cohesive devices to connect your sentences.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more complex sentences.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The content of your presentation was interesting and creative.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visual aid added interest to your presentation. (if applicable)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Impact: I keep my audience interested by originality, visuals, technology, content, voice, humor, or emotions</w:t>
            </w:r>
          </w:p>
        </w:tc>
        <w:tc>
          <w:tcPr>
            <w:tcW w:w="1958" w:type="pct"/>
          </w:tcPr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more humor, creativity, etc.</w:t>
            </w:r>
          </w:p>
          <w:p w:rsidR="00FD7C5F" w:rsidRDefault="00FD7C5F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Improve your visual aid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FD7C5F" w:rsidRPr="00F66039" w:rsidTr="00296DFC">
        <w:tc>
          <w:tcPr>
            <w:tcW w:w="5000" w:type="pct"/>
            <w:gridSpan w:val="3"/>
          </w:tcPr>
          <w:p w:rsidR="00FD7C5F" w:rsidRPr="007547A0" w:rsidRDefault="00FD7C5F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47A0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FD7C5F" w:rsidRPr="00F66039" w:rsidTr="00296DFC">
        <w:tc>
          <w:tcPr>
            <w:tcW w:w="172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Cultural Competence: My language or behavior shows cultural knowledge or understanding for this task. </w:t>
            </w:r>
          </w:p>
        </w:tc>
        <w:tc>
          <w:tcPr>
            <w:tcW w:w="1958" w:type="pct"/>
          </w:tcPr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FD7C5F" w:rsidRPr="00F66039" w:rsidRDefault="00FD7C5F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FD7C5F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FD7C5F" w:rsidRPr="00F66039" w:rsidRDefault="00FD7C5F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7547A0" w:rsidRDefault="007547A0" w:rsidP="007547A0">
      <w:r>
        <w:lastRenderedPageBreak/>
        <w:t>Interpersonal Communication Assessment ______________________________</w:t>
      </w:r>
      <w:r>
        <w:tab/>
        <w:t>Name _______________________</w:t>
      </w:r>
    </w:p>
    <w:tbl>
      <w:tblPr>
        <w:tblStyle w:val="TableGrid"/>
        <w:tblW w:w="5000" w:type="pct"/>
        <w:tblLook w:val="04A0"/>
      </w:tblPr>
      <w:tblGrid>
        <w:gridCol w:w="3807"/>
        <w:gridCol w:w="2895"/>
        <w:gridCol w:w="4314"/>
      </w:tblGrid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7547A0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Vocabulary: I use a variety of appropriate vocabulary for this task.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I am mostly accurate when I use structures, time frames and word order that we practiced.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with an excellent accent/pronounced words correctly.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Pronunciation: My pronunciation is mostly accurate. I try to use native sounds.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pronouncing final consonants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 on the following sounds: u, r, nasals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spoke fluently.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Fluency: I try to speak at a consistent rate.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long pauses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7547A0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Interaction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7547A0" w:rsidRDefault="007547A0" w:rsidP="007547A0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You supported your response with authentic </w:t>
            </w:r>
            <w:r>
              <w:rPr>
                <w:sz w:val="18"/>
                <w:szCs w:val="18"/>
              </w:rPr>
              <w:t>resource</w:t>
            </w:r>
            <w:r w:rsidRPr="00F66039">
              <w:rPr>
                <w:sz w:val="18"/>
                <w:szCs w:val="18"/>
              </w:rPr>
              <w:t>.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7547A0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Content</w:t>
            </w:r>
            <w:r>
              <w:rPr>
                <w:sz w:val="18"/>
                <w:szCs w:val="18"/>
              </w:rPr>
              <w:t xml:space="preserve"> and support: I meet the communication goal, using details or authentic resource(s) for support.</w:t>
            </w:r>
            <w:r w:rsidRPr="00F660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Add more detail</w:t>
            </w:r>
          </w:p>
          <w:p w:rsidR="007547A0" w:rsidRPr="00F66039" w:rsidRDefault="007547A0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7547A0" w:rsidRPr="00F66039" w:rsidRDefault="007547A0" w:rsidP="007547A0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7547A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7547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1728" w:type="pct"/>
          </w:tcPr>
          <w:p w:rsidR="007547A0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complete sentences.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questions to keep the conversation going.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gestures/different words to clarify.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used strings of sentences.</w:t>
            </w:r>
          </w:p>
          <w:p w:rsidR="00C32BFC" w:rsidRDefault="00C32BFC" w:rsidP="0075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clarified by rephrasing/giving more details.</w:t>
            </w:r>
          </w:p>
          <w:p w:rsidR="00C32BFC" w:rsidRPr="00F66039" w:rsidRDefault="00C32BFC" w:rsidP="00C32B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C32BFC" w:rsidRPr="00F66039" w:rsidRDefault="00C32BFC" w:rsidP="007547A0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Default="007547A0" w:rsidP="00296DFC">
            <w:pPr>
              <w:rPr>
                <w:sz w:val="18"/>
                <w:szCs w:val="18"/>
              </w:rPr>
            </w:pPr>
            <w:r w:rsidRPr="00C32BFC">
              <w:rPr>
                <w:i/>
                <w:sz w:val="18"/>
                <w:szCs w:val="18"/>
              </w:rPr>
              <w:t>Novice</w:t>
            </w:r>
            <w:r w:rsidRPr="007547A0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 use sentences, phrases and words.  I ask questions that I have practiced, to keep the conversation going.  I clarify using gestures or different words.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C32BFC">
              <w:rPr>
                <w:i/>
                <w:sz w:val="18"/>
                <w:szCs w:val="18"/>
              </w:rPr>
              <w:t>Intermediate</w:t>
            </w:r>
            <w:r>
              <w:rPr>
                <w:sz w:val="18"/>
                <w:szCs w:val="18"/>
              </w:rPr>
              <w:t xml:space="preserve">: I use strings of simple and connected sentences. I ask questions to continue the conversation.  I clarify by rephrasing or giving more details. </w:t>
            </w:r>
          </w:p>
        </w:tc>
        <w:tc>
          <w:tcPr>
            <w:tcW w:w="1958" w:type="pct"/>
          </w:tcPr>
          <w:p w:rsidR="007547A0" w:rsidRPr="00F66039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547A0" w:rsidRPr="00F66039">
              <w:rPr>
                <w:sz w:val="18"/>
                <w:szCs w:val="18"/>
              </w:rPr>
              <w:t xml:space="preserve"> </w:t>
            </w:r>
            <w:r w:rsidR="007547A0">
              <w:rPr>
                <w:sz w:val="18"/>
                <w:szCs w:val="18"/>
              </w:rPr>
              <w:t>Ask more questions</w:t>
            </w:r>
          </w:p>
          <w:p w:rsidR="007547A0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547A0" w:rsidRPr="00F66039">
              <w:rPr>
                <w:sz w:val="18"/>
                <w:szCs w:val="18"/>
              </w:rPr>
              <w:t xml:space="preserve"> </w:t>
            </w:r>
            <w:r w:rsidR="007547A0">
              <w:rPr>
                <w:sz w:val="18"/>
                <w:szCs w:val="18"/>
              </w:rPr>
              <w:t>Use complete sentences.</w:t>
            </w:r>
          </w:p>
          <w:p w:rsidR="00C32BFC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gestures/different words to clarify meaning.</w:t>
            </w:r>
          </w:p>
          <w:p w:rsidR="00C32BFC" w:rsidRPr="00C32BFC" w:rsidRDefault="00C32BFC" w:rsidP="00296DFC">
            <w:pPr>
              <w:rPr>
                <w:i/>
                <w:sz w:val="18"/>
                <w:szCs w:val="18"/>
              </w:rPr>
            </w:pPr>
            <w:r w:rsidRPr="00C32BFC">
              <w:rPr>
                <w:i/>
                <w:sz w:val="18"/>
                <w:szCs w:val="18"/>
              </w:rPr>
              <w:t>Intermediate only:</w:t>
            </w:r>
          </w:p>
          <w:p w:rsidR="00C32BFC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strings of sentences.</w:t>
            </w:r>
          </w:p>
          <w:p w:rsidR="00C32BFC" w:rsidRPr="00F66039" w:rsidRDefault="00C32B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Clarify by rephrasing/giving more details.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7547A0" w:rsidRPr="00F66039" w:rsidTr="00296DFC">
        <w:tc>
          <w:tcPr>
            <w:tcW w:w="5000" w:type="pct"/>
            <w:gridSpan w:val="3"/>
          </w:tcPr>
          <w:p w:rsidR="007547A0" w:rsidRPr="00296DFC" w:rsidRDefault="007547A0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96DFC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7547A0" w:rsidRPr="00F66039" w:rsidTr="00296DFC">
        <w:tc>
          <w:tcPr>
            <w:tcW w:w="172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Cultural Competence: My language or behavior shows cultural knowledge or understanding for this task. </w:t>
            </w:r>
          </w:p>
        </w:tc>
        <w:tc>
          <w:tcPr>
            <w:tcW w:w="1958" w:type="pct"/>
          </w:tcPr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7547A0" w:rsidRPr="00F66039" w:rsidRDefault="007547A0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7547A0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7547A0" w:rsidRPr="00F66039" w:rsidRDefault="007547A0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FD7C5F" w:rsidRDefault="00FD7C5F" w:rsidP="00670C81"/>
    <w:p w:rsidR="00296DFC" w:rsidRDefault="00296DFC" w:rsidP="00670C81"/>
    <w:p w:rsidR="00296DFC" w:rsidRDefault="00296DFC" w:rsidP="00670C81"/>
    <w:p w:rsidR="00296DFC" w:rsidRDefault="00296DFC" w:rsidP="00670C81"/>
    <w:p w:rsidR="00296DFC" w:rsidRDefault="00296DFC" w:rsidP="00296DFC">
      <w:r>
        <w:t>Presentational Writing Assessment ______________________________</w:t>
      </w:r>
      <w:r>
        <w:tab/>
        <w:t>Name _______________________</w:t>
      </w:r>
    </w:p>
    <w:tbl>
      <w:tblPr>
        <w:tblStyle w:val="TableGrid"/>
        <w:tblW w:w="5000" w:type="pct"/>
        <w:tblLook w:val="04A0"/>
      </w:tblPr>
      <w:tblGrid>
        <w:gridCol w:w="3807"/>
        <w:gridCol w:w="2895"/>
        <w:gridCol w:w="4314"/>
      </w:tblGrid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What are my strengths?</w:t>
            </w: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 xml:space="preserve">What can I do? 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b/>
                <w:sz w:val="18"/>
                <w:szCs w:val="18"/>
              </w:rPr>
            </w:pPr>
            <w:r w:rsidRPr="00F66039">
              <w:rPr>
                <w:b/>
                <w:sz w:val="18"/>
                <w:szCs w:val="18"/>
              </w:rPr>
              <w:t>How can I improve?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Comprehensibility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lots of new words.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lots of words from previous units.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Vocabulary: I use a variety of appropriate vocabulary for this task.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English words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Avoid repeating the same words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Learn the words required for this task.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more previously-learned words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verb forms.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the correct articles.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adjectives agreed w/nouns.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pronouns correctly.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words were in the correct order.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self-corrected.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Language Control: I am mostly accurate when I use structures, time frames and word order that we practiced. 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Conjugate verbs correctly 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correct articles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Make adjectives agree w/ nouns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pronouns correctly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 the correct word order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You spelled most of your words correctly.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 w:rsidR="00531FB1">
              <w:rPr>
                <w:sz w:val="18"/>
                <w:szCs w:val="18"/>
              </w:rPr>
              <w:t>You included most of the correct accent marks.</w:t>
            </w:r>
          </w:p>
          <w:p w:rsidR="00531FB1" w:rsidRPr="00F66039" w:rsidRDefault="00531FB1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Most of your punctuation and capitalization were correct. 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Mechanics: My spelling, capitalization, punctuation, accents or tone marks are mostly accurate. 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>Remember to use accent marks.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Spell words correctly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Use correct punctuation and capitalization. 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Task Completion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exceeded the expectations of this task in terms of content, length, etc.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Content: I meet the communication goal. My content is relevant to this topic.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Complete all aspects of this task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__ Avoid irrelevant content 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supported your response with authentic materials.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You included lots of detail.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Details and Support:</w:t>
            </w:r>
            <w:r>
              <w:rPr>
                <w:sz w:val="18"/>
                <w:szCs w:val="18"/>
              </w:rPr>
              <w:t xml:space="preserve"> I use authentic resource(s) or </w:t>
            </w:r>
            <w:r w:rsidRPr="00F66039">
              <w:rPr>
                <w:sz w:val="18"/>
                <w:szCs w:val="18"/>
              </w:rPr>
              <w:t>details to support my response.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Add more detail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F660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information from</w:t>
            </w:r>
            <w:r w:rsidRPr="00F66039">
              <w:rPr>
                <w:sz w:val="18"/>
                <w:szCs w:val="18"/>
              </w:rPr>
              <w:t xml:space="preserve"> the authentic resource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r w:rsidRPr="007547A0">
              <w:rPr>
                <w:b/>
                <w:sz w:val="18"/>
                <w:szCs w:val="18"/>
              </w:rPr>
              <w:t>Discourse Quality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an introduction.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</w:t>
            </w:r>
            <w:r>
              <w:rPr>
                <w:sz w:val="18"/>
                <w:szCs w:val="18"/>
              </w:rPr>
              <w:t xml:space="preserve">u used cohesive devices to connect </w:t>
            </w:r>
            <w:r w:rsidRPr="00F66039">
              <w:rPr>
                <w:sz w:val="18"/>
                <w:szCs w:val="18"/>
              </w:rPr>
              <w:t>your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 conclusion.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used complex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Organization and Level of Language: My speech is organized and has good cohesion. My sentence complexity is appropriate for this level.</w:t>
            </w:r>
          </w:p>
        </w:tc>
        <w:tc>
          <w:tcPr>
            <w:tcW w:w="195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an introduction/conclusion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cohesive devices to connect your sentences.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Use more complex sentences.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The content of your presentation was interesting and creative.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Your visual aid added interest to your presentation. (if applicable)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Impact: I keep my audience interested by originality, visuals, technology, content, voice, humor, or emotions</w:t>
            </w:r>
          </w:p>
        </w:tc>
        <w:tc>
          <w:tcPr>
            <w:tcW w:w="1958" w:type="pct"/>
          </w:tcPr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Include more humor, creativity, etc.</w:t>
            </w:r>
          </w:p>
          <w:p w:rsidR="00296DFC" w:rsidRDefault="00296DFC" w:rsidP="00296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Improve your visual aid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96DFC" w:rsidRPr="00F66039" w:rsidTr="00296DFC">
        <w:tc>
          <w:tcPr>
            <w:tcW w:w="5000" w:type="pct"/>
            <w:gridSpan w:val="3"/>
          </w:tcPr>
          <w:p w:rsidR="00296DFC" w:rsidRPr="007547A0" w:rsidRDefault="00296DFC" w:rsidP="00296D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47A0">
              <w:rPr>
                <w:b/>
                <w:sz w:val="18"/>
                <w:szCs w:val="18"/>
              </w:rPr>
              <w:t>Interculturality</w:t>
            </w:r>
            <w:proofErr w:type="spellEnd"/>
          </w:p>
        </w:tc>
      </w:tr>
      <w:tr w:rsidR="00296DFC" w:rsidRPr="00F66039" w:rsidTr="00296DFC">
        <w:tc>
          <w:tcPr>
            <w:tcW w:w="172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You included appropriate, relevant cultural information.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</w:p>
        </w:tc>
        <w:tc>
          <w:tcPr>
            <w:tcW w:w="1314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 xml:space="preserve">Cultural Competence: My language or behavior shows cultural knowledge or understanding for this task. </w:t>
            </w:r>
          </w:p>
        </w:tc>
        <w:tc>
          <w:tcPr>
            <w:tcW w:w="1958" w:type="pct"/>
          </w:tcPr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Use</w:t>
            </w:r>
            <w:r w:rsidRPr="00F660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6039">
              <w:rPr>
                <w:i/>
                <w:sz w:val="18"/>
                <w:szCs w:val="18"/>
              </w:rPr>
              <w:t>vous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F66039">
              <w:rPr>
                <w:i/>
                <w:sz w:val="18"/>
                <w:szCs w:val="18"/>
              </w:rPr>
              <w:t>tu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appropriately</w:t>
            </w:r>
          </w:p>
          <w:p w:rsidR="00296DFC" w:rsidRPr="00F66039" w:rsidRDefault="00296DFC" w:rsidP="00296DFC">
            <w:pPr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Include more relevant cultural information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 w:rsidRPr="00F66039">
              <w:rPr>
                <w:sz w:val="18"/>
                <w:szCs w:val="18"/>
              </w:rPr>
              <w:t>__ Other: __________</w:t>
            </w:r>
            <w:r>
              <w:rPr>
                <w:sz w:val="18"/>
                <w:szCs w:val="18"/>
              </w:rPr>
              <w:t>_____________</w:t>
            </w:r>
            <w:r w:rsidRPr="00F66039">
              <w:rPr>
                <w:sz w:val="18"/>
                <w:szCs w:val="18"/>
              </w:rPr>
              <w:t>_____________</w:t>
            </w:r>
          </w:p>
          <w:p w:rsidR="00296DFC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Examples: ___________________________________</w:t>
            </w:r>
          </w:p>
          <w:p w:rsidR="00296DFC" w:rsidRPr="00F66039" w:rsidRDefault="00296DFC" w:rsidP="00296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</w:tbl>
    <w:p w:rsidR="00296DFC" w:rsidRDefault="00296DFC" w:rsidP="00670C81"/>
    <w:sectPr w:rsidR="00296DFC" w:rsidSect="006B1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70C81"/>
    <w:rsid w:val="0017118C"/>
    <w:rsid w:val="00296DFC"/>
    <w:rsid w:val="0038640F"/>
    <w:rsid w:val="00454D9A"/>
    <w:rsid w:val="00531FB1"/>
    <w:rsid w:val="005D2CB3"/>
    <w:rsid w:val="00670C81"/>
    <w:rsid w:val="006B1145"/>
    <w:rsid w:val="006B2BE5"/>
    <w:rsid w:val="007547A0"/>
    <w:rsid w:val="008D39C9"/>
    <w:rsid w:val="00C32BFC"/>
    <w:rsid w:val="00C4758E"/>
    <w:rsid w:val="00D14B40"/>
    <w:rsid w:val="00F307CC"/>
    <w:rsid w:val="00F6603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3</cp:revision>
  <dcterms:created xsi:type="dcterms:W3CDTF">2015-05-18T13:44:00Z</dcterms:created>
  <dcterms:modified xsi:type="dcterms:W3CDTF">2015-05-18T13:50:00Z</dcterms:modified>
</cp:coreProperties>
</file>